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725EEF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283AA1EA" w:rsidR="00422696" w:rsidRPr="006D6AAF" w:rsidRDefault="00C055B3" w:rsidP="00BF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NOVIEMBRE</w:t>
            </w:r>
            <w:r w:rsidR="00D2361B">
              <w:rPr>
                <w:rFonts w:ascii="Times New Roman" w:hAnsi="Times New Roman" w:cs="Times New Roman"/>
                <w:b/>
              </w:rPr>
              <w:t xml:space="preserve"> </w:t>
            </w:r>
            <w:r w:rsidR="00E053F0">
              <w:rPr>
                <w:rFonts w:ascii="Times New Roman" w:hAnsi="Times New Roman" w:cs="Times New Roman"/>
                <w:b/>
              </w:rPr>
              <w:t xml:space="preserve"> </w:t>
            </w:r>
            <w:r w:rsidR="00754E87" w:rsidRPr="006D6AAF">
              <w:rPr>
                <w:rFonts w:ascii="Times New Roman" w:hAnsi="Times New Roman" w:cs="Times New Roman"/>
                <w:b/>
              </w:rPr>
              <w:t>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2874C6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136BD77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C20E1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7020"/>
        <w:gridCol w:w="1440"/>
        <w:gridCol w:w="1553"/>
      </w:tblGrid>
      <w:tr w:rsidR="00B94E6F" w:rsidRPr="001423EF" w14:paraId="744BF3D3" w14:textId="77777777" w:rsidTr="006727DB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2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6727DB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44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6727DB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44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6727DB">
        <w:tc>
          <w:tcPr>
            <w:tcW w:w="3220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44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6727DB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7020" w:type="dxa"/>
            <w:vAlign w:val="center"/>
          </w:tcPr>
          <w:p w14:paraId="763E9A91" w14:textId="362C8487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443D09" w:rsidRPr="00443D09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440" w:type="dxa"/>
          </w:tcPr>
          <w:p w14:paraId="5ABCA90C" w14:textId="7DCB06DF" w:rsidR="00274F2B" w:rsidRPr="001423EF" w:rsidRDefault="00443D09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725EEF" w14:paraId="60A11627" w14:textId="77777777" w:rsidTr="006727DB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7020" w:type="dxa"/>
            <w:vAlign w:val="center"/>
          </w:tcPr>
          <w:p w14:paraId="32BD070C" w14:textId="0E954CC6" w:rsidR="00274F2B" w:rsidRPr="00BA43FC" w:rsidRDefault="00000000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340C75" w:rsidRPr="00340C75">
                <w:rPr>
                  <w:rStyle w:val="Hipervnculo"/>
                  <w:lang w:val="es-ES"/>
                </w:rPr>
                <w:t>Lotería Nacion</w:t>
              </w:r>
              <w:r w:rsidR="00340C75" w:rsidRPr="00340C75">
                <w:rPr>
                  <w:rStyle w:val="Hipervnculo"/>
                  <w:lang w:val="es-ES"/>
                </w:rPr>
                <w:t>a</w:t>
              </w:r>
              <w:r w:rsidR="00340C75" w:rsidRPr="00340C75">
                <w:rPr>
                  <w:rStyle w:val="Hipervnculo"/>
                  <w:lang w:val="es-ES"/>
                </w:rPr>
                <w:t>l | Oficina de Libre Acceso a la Información Pública (OAI) / Información Clasificada (loterianacional.gob.do)</w:t>
              </w:r>
            </w:hyperlink>
          </w:p>
        </w:tc>
        <w:tc>
          <w:tcPr>
            <w:tcW w:w="1440" w:type="dxa"/>
          </w:tcPr>
          <w:p w14:paraId="18C41A6C" w14:textId="0227670C" w:rsidR="00274F2B" w:rsidRPr="001423EF" w:rsidRDefault="00F71C65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6727D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553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6727DB">
        <w:tc>
          <w:tcPr>
            <w:tcW w:w="3220" w:type="dxa"/>
          </w:tcPr>
          <w:p w14:paraId="1EDBCBF5" w14:textId="0CF1B255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</w:t>
            </w:r>
            <w:r w:rsidR="00254B3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io </w:t>
            </w:r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2023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702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440" w:type="dxa"/>
          </w:tcPr>
          <w:p w14:paraId="09D0176D" w14:textId="48A891F4" w:rsidR="00274F2B" w:rsidRPr="001423EF" w:rsidRDefault="00254B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6727DB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44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6727DB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44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570"/>
        <w:gridCol w:w="1542"/>
        <w:gridCol w:w="1446"/>
      </w:tblGrid>
      <w:tr w:rsidR="00665F10" w:rsidRPr="001423EF" w14:paraId="2DD36A26" w14:textId="77777777" w:rsidTr="006727DB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7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D2361B" w14:paraId="21DB88DD" w14:textId="77777777" w:rsidTr="006727DB">
        <w:trPr>
          <w:trHeight w:val="285"/>
        </w:trPr>
        <w:tc>
          <w:tcPr>
            <w:tcW w:w="3812" w:type="dxa"/>
          </w:tcPr>
          <w:p w14:paraId="229C058E" w14:textId="71B397D7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F71C6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Noviembre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118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70" w:type="dxa"/>
            <w:vAlign w:val="center"/>
          </w:tcPr>
          <w:p w14:paraId="19D4683C" w14:textId="33211944" w:rsidR="00EF1026" w:rsidRPr="00B83F65" w:rsidRDefault="00F71C65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F71C65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542" w:type="dxa"/>
          </w:tcPr>
          <w:p w14:paraId="04AF91EE" w14:textId="76722920" w:rsidR="00EF1026" w:rsidRPr="001423EF" w:rsidRDefault="00340C75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EF102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4DF0136B" w:rsidR="00EF1026" w:rsidRPr="00340C75" w:rsidRDefault="00340C75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SI</w:t>
            </w:r>
          </w:p>
        </w:tc>
      </w:tr>
    </w:tbl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93C9328" w14:textId="77777777" w:rsidR="006727DB" w:rsidRDefault="006727DB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6E013B1C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00F2F745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6727DB" w:rsidRPr="006727DB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5CF65542" w:rsidR="00FD27DA" w:rsidRPr="001423EF" w:rsidRDefault="006727DB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085D6B2A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6727DB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Julio-</w:t>
            </w:r>
            <w:proofErr w:type="gramStart"/>
            <w:r w:rsidR="006727DB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Septiembre</w:t>
            </w:r>
            <w:proofErr w:type="gramEnd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2DC58F49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="006727DB" w:rsidRPr="006727DB">
                <w:rPr>
                  <w:rStyle w:val="Hipervnculo"/>
                  <w:lang w:val="es-ES"/>
                </w:rPr>
                <w:t>311_estadisticas_de_las_quejas_reclamaciones_y_sugerencias_30-09-2023.pdf (loterianacional.gob.do)</w:t>
              </w:r>
            </w:hyperlink>
          </w:p>
        </w:tc>
        <w:tc>
          <w:tcPr>
            <w:tcW w:w="1440" w:type="dxa"/>
          </w:tcPr>
          <w:p w14:paraId="323B0A00" w14:textId="652DA32C" w:rsidR="00274F2B" w:rsidRPr="001423EF" w:rsidRDefault="006727D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72EED4E0" w14:textId="77777777" w:rsidR="002F0396" w:rsidRDefault="002F0396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FA4DD70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="00D713DE" w:rsidRPr="00D713D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4CD2EC7A" w:rsidR="00274F2B" w:rsidRPr="001423EF" w:rsidRDefault="002F0396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2F0396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7CD91D1C" w:rsidR="00274F2B" w:rsidRPr="001423EF" w:rsidRDefault="002F0396" w:rsidP="006D30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0D69817F" w:rsidR="00F37522" w:rsidRPr="00F37522" w:rsidRDefault="00000000" w:rsidP="00BA43FC">
            <w:pPr>
              <w:jc w:val="center"/>
              <w:rPr>
                <w:lang w:val="es-ES"/>
              </w:rPr>
            </w:pPr>
            <w:hyperlink r:id="rId176" w:history="1">
              <w:r w:rsidR="00FF26CD" w:rsidRPr="00FF26CD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003283A6" w:rsidR="00F37522" w:rsidRDefault="00FF26CD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F3752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79D8AA6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7" w:history="1">
              <w:r w:rsidR="00F37522" w:rsidRPr="00F37522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7D451F9A" w:rsidR="00F37522" w:rsidRDefault="00F37522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78C5782E" w:rsidR="00274F2B" w:rsidRPr="001423EF" w:rsidRDefault="005D04B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Pr="005D04BE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5C98F64F" w:rsidR="00274F2B" w:rsidRPr="001423EF" w:rsidRDefault="005D04B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3EF8E787" w:rsidR="004B5DB3" w:rsidRPr="001423EF" w:rsidRDefault="005D04BE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Pr="005D04BE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52F695B5" w:rsidR="004B5DB3" w:rsidRPr="001423EF" w:rsidRDefault="005D04BE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5811E2B1" w:rsidR="004B5DB3" w:rsidRPr="00EB5478" w:rsidRDefault="005D04BE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Pr="005D04BE">
                <w:rPr>
                  <w:rStyle w:val="Hipervnculo"/>
                  <w:lang w:val="es-ES"/>
                </w:rPr>
                <w:t>749602-beneficiarios_de_programas_asistenciales__30-11-2023_Programas_Asistenciales_Noviembre_2023.pdf (loterianacional.gob.do)</w:t>
              </w:r>
            </w:hyperlink>
          </w:p>
        </w:tc>
        <w:tc>
          <w:tcPr>
            <w:tcW w:w="1446" w:type="dxa"/>
          </w:tcPr>
          <w:p w14:paraId="6DAADAB2" w14:textId="701537D1" w:rsidR="004B5DB3" w:rsidRPr="001423EF" w:rsidRDefault="005D04BE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725EEF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467B9F91" w:rsidR="00B979D4" w:rsidRPr="009927DB" w:rsidRDefault="00725EEF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725EEF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2314439E" w:rsidR="00B979D4" w:rsidRPr="001423EF" w:rsidRDefault="00725EEF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2023</w:t>
            </w:r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725EEF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31B9E1B4" w:rsidR="00B979D4" w:rsidRPr="009927DB" w:rsidRDefault="00DB62AA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DB62AA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5370059F" w:rsidR="00B979D4" w:rsidRPr="001423EF" w:rsidRDefault="00DB62AA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725EEF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3308ADD0" w:rsidR="00B979D4" w:rsidRPr="009927DB" w:rsidRDefault="00DB62AA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DB62AA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5EC8FD93" w:rsidR="00B979D4" w:rsidRPr="001423EF" w:rsidRDefault="00DB62AA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D2361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725EEF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7AD85901" w:rsidR="00E04F79" w:rsidRPr="009927DB" w:rsidRDefault="00DB62AA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DB62AA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171E1E69" w:rsidR="00E04F79" w:rsidRPr="001423EF" w:rsidRDefault="00DB62AA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E1E47" w:rsidRPr="00EB77B6" w14:paraId="2C7672DB" w14:textId="77777777" w:rsidTr="009659D5">
        <w:tc>
          <w:tcPr>
            <w:tcW w:w="3063" w:type="dxa"/>
          </w:tcPr>
          <w:p w14:paraId="16948DFE" w14:textId="77777777" w:rsidR="00BE1E47" w:rsidRPr="001423EF" w:rsidRDefault="00BE1E47" w:rsidP="00BE1E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BE1E47" w:rsidRPr="001423EF" w:rsidRDefault="00BE1E47" w:rsidP="00BE1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74CC7CB3" w:rsidR="00BE1E47" w:rsidRPr="009927DB" w:rsidRDefault="00DB62AA" w:rsidP="00BE1E4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DB62AA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35CB106A" w:rsidR="00BE1E47" w:rsidRPr="001423EF" w:rsidRDefault="00DB62AA" w:rsidP="00BE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BE1E47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C7CD7FB" w14:textId="4A732F96" w:rsidR="00BE1E47" w:rsidRPr="001423EF" w:rsidRDefault="002A58B6" w:rsidP="00BE1E4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725EEF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5E2B59FA" w:rsidR="00E04F79" w:rsidRPr="009927DB" w:rsidRDefault="00DB62AA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DB62AA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3799C68E" w:rsidR="00E04F79" w:rsidRPr="001423EF" w:rsidRDefault="00DB62AA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665D82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3055F089" w:rsidR="00E04F79" w:rsidRPr="009927DB" w:rsidRDefault="00DB62AA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DB62AA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061185C9" w:rsidR="00E04F79" w:rsidRPr="001423EF" w:rsidRDefault="00DB62AA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23931B85" w:rsidR="00035975" w:rsidRPr="009927DB" w:rsidRDefault="00DB62AA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DB62AA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37CDD2B4" w:rsidR="00035975" w:rsidRPr="001423EF" w:rsidRDefault="00DB62AA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9E03ED1" w14:textId="38A2E507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725EEF" w14:paraId="1B4432B5" w14:textId="77777777" w:rsidTr="009659D5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4F2236B7" w:rsidR="00035975" w:rsidRPr="00D81474" w:rsidRDefault="00D91A4D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D91A4D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7DAFEAB8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4F878E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6BFC33FC" w14:textId="77777777" w:rsidTr="009659D5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43DE76D2" w:rsidR="00035975" w:rsidRPr="00AA198D" w:rsidRDefault="00D91A4D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D91A4D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1D9A0959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A4E0020" w14:textId="77777777" w:rsidTr="009659D5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1A6B8ED" w:rsidR="00035975" w:rsidRPr="00AA198D" w:rsidRDefault="00D91A4D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D91A4D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77CEB693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9659D5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272BEFDC" w:rsidR="00035975" w:rsidRPr="00AA198D" w:rsidRDefault="00D91A4D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D91A4D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5E50A6E" w14:textId="79A6CE96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3597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35975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4D67E3DA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45A54086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Pr="00D91A4D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DC3888B" w14:textId="5A9AD674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2023</w:t>
            </w:r>
          </w:p>
        </w:tc>
        <w:tc>
          <w:tcPr>
            <w:tcW w:w="1701" w:type="dxa"/>
          </w:tcPr>
          <w:p w14:paraId="4159F571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71202666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374D0A" w:rsidRPr="00374D0A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0C0E2C94" w:rsidR="00274F2B" w:rsidRPr="001423EF" w:rsidRDefault="00374D0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A9393E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08569F65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8" w:history="1">
              <w:r w:rsidR="004702A5" w:rsidRPr="004702A5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1380A677" w:rsidR="000F18A9" w:rsidRDefault="004702A5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7A80DA65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715470" w:rsidRPr="00715470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5AC197E1" w:rsidR="000F18A9" w:rsidRDefault="00715470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640F80"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1CED1B7B" w:rsidR="000F2E6E" w:rsidRPr="001423EF" w:rsidRDefault="00725EEF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725EEF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66A8DA62" w:rsidR="000F2E6E" w:rsidRPr="001423EF" w:rsidRDefault="00725EEF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2EF1BEF6" w:rsidR="000F2E6E" w:rsidRPr="00495AC9" w:rsidRDefault="00725EEF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725EEF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356D3E90" w:rsidR="000F2E6E" w:rsidRPr="001423EF" w:rsidRDefault="00725EEF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834FE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195CC19F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836731" w:rsidRPr="00836731">
                <w:rPr>
                  <w:rStyle w:val="Hipervnculo"/>
                  <w:lang w:val="es-ES"/>
                </w:rPr>
                <w:t>Lotería Nacional | Finanzas / Ingresos y Egresos (loteri</w:t>
              </w:r>
              <w:r w:rsidR="00836731" w:rsidRPr="00836731">
                <w:rPr>
                  <w:rStyle w:val="Hipervnculo"/>
                  <w:lang w:val="es-ES"/>
                </w:rPr>
                <w:t>a</w:t>
              </w:r>
              <w:r w:rsidR="00836731" w:rsidRPr="00836731">
                <w:rPr>
                  <w:rStyle w:val="Hipervnculo"/>
                  <w:lang w:val="es-ES"/>
                </w:rPr>
                <w:t>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30583DF8" w:rsidR="00495AC9" w:rsidRPr="001423EF" w:rsidRDefault="00725EEF" w:rsidP="00495A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836731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725EEF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60576499" w:rsidR="00495AC9" w:rsidRPr="0098425E" w:rsidRDefault="00725EEF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Pr="00725EEF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35D43F97" w:rsidR="00495AC9" w:rsidRPr="001423EF" w:rsidRDefault="00725EEF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CF7A3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51ABB816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74607F" w:rsidRPr="0074607F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3B6A605E" w:rsidR="00495AC9" w:rsidRPr="001423EF" w:rsidRDefault="0074607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78E75B4B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F44ACC" w:rsidRPr="00F44ACC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6CFDC86A" w:rsidR="00495AC9" w:rsidRPr="001423EF" w:rsidRDefault="00F44ACC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66BF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5170B191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="00F44ACC" w:rsidRPr="00F44ACC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1CC54C9C" w:rsidR="00B17F4E" w:rsidRPr="001423EF" w:rsidRDefault="00F44ACC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5950F7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250E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="00F255DA"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="00F255DA"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016EF0C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E4B8205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56E47555" w:rsidR="000F2E6E" w:rsidRPr="001423EF" w:rsidRDefault="00C055B3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Pr="00C055B3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0926870D" w:rsidR="000F2E6E" w:rsidRPr="001423EF" w:rsidRDefault="00C055B3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D611CF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17E730F1" w:rsidR="000F2E6E" w:rsidRPr="001423EF" w:rsidRDefault="00725EEF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725EEF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50054466" w:rsidR="000F2E6E" w:rsidRPr="00D611CF" w:rsidRDefault="00725EEF" w:rsidP="006B20A6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</w:t>
            </w:r>
            <w:r w:rsidR="00D611CF" w:rsidRPr="00D611CF">
              <w:rPr>
                <w:rFonts w:ascii="Times New Roman" w:hAnsi="Times New Roman" w:cs="Times New Roman"/>
                <w:b/>
                <w:bCs/>
                <w:lang w:val="es-ES"/>
              </w:rPr>
              <w:t>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713E" w14:textId="77777777" w:rsidR="002B20AF" w:rsidRDefault="002B20AF" w:rsidP="00614120">
      <w:pPr>
        <w:spacing w:after="0" w:line="240" w:lineRule="auto"/>
      </w:pPr>
      <w:r>
        <w:separator/>
      </w:r>
    </w:p>
  </w:endnote>
  <w:endnote w:type="continuationSeparator" w:id="0">
    <w:p w14:paraId="369E681F" w14:textId="77777777" w:rsidR="002B20AF" w:rsidRDefault="002B20AF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FAD4" w14:textId="77777777" w:rsidR="002B20AF" w:rsidRDefault="002B20AF" w:rsidP="00614120">
      <w:pPr>
        <w:spacing w:after="0" w:line="240" w:lineRule="auto"/>
      </w:pPr>
      <w:r>
        <w:separator/>
      </w:r>
    </w:p>
  </w:footnote>
  <w:footnote w:type="continuationSeparator" w:id="0">
    <w:p w14:paraId="716A61B6" w14:textId="77777777" w:rsidR="002B20AF" w:rsidRDefault="002B20AF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396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5147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74D0A"/>
    <w:rsid w:val="00382885"/>
    <w:rsid w:val="00382F10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5DE0"/>
    <w:rsid w:val="00456BA0"/>
    <w:rsid w:val="004639A5"/>
    <w:rsid w:val="00465BD0"/>
    <w:rsid w:val="004702A5"/>
    <w:rsid w:val="0047030F"/>
    <w:rsid w:val="00470C89"/>
    <w:rsid w:val="0047108A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04BE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727DB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4FEA"/>
    <w:rsid w:val="0083554A"/>
    <w:rsid w:val="00836731"/>
    <w:rsid w:val="00844C02"/>
    <w:rsid w:val="00845C05"/>
    <w:rsid w:val="008463FD"/>
    <w:rsid w:val="00852462"/>
    <w:rsid w:val="00854004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2B2A"/>
    <w:rsid w:val="009E3A2C"/>
    <w:rsid w:val="009E6A8B"/>
    <w:rsid w:val="009F4A1E"/>
    <w:rsid w:val="009F4C47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2B1C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13276"/>
    <w:rsid w:val="00B132F1"/>
    <w:rsid w:val="00B158FE"/>
    <w:rsid w:val="00B17F4E"/>
    <w:rsid w:val="00B235E5"/>
    <w:rsid w:val="00B33A4D"/>
    <w:rsid w:val="00B35B19"/>
    <w:rsid w:val="00B41FF1"/>
    <w:rsid w:val="00B4243D"/>
    <w:rsid w:val="00B42CEB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E037A"/>
    <w:rsid w:val="00BE07A7"/>
    <w:rsid w:val="00BE08BE"/>
    <w:rsid w:val="00BE1E47"/>
    <w:rsid w:val="00BE4183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8B5"/>
    <w:rsid w:val="00D91A4D"/>
    <w:rsid w:val="00D95872"/>
    <w:rsid w:val="00DA77A9"/>
    <w:rsid w:val="00DB0926"/>
    <w:rsid w:val="00DB13FB"/>
    <w:rsid w:val="00DB4263"/>
    <w:rsid w:val="00DB447E"/>
    <w:rsid w:val="00DB62AA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5478"/>
    <w:rsid w:val="00EB65C4"/>
    <w:rsid w:val="00EB6C6B"/>
    <w:rsid w:val="00EB77B6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23.pdf" TargetMode="External"/><Relationship Id="rId191" Type="http://schemas.openxmlformats.org/officeDocument/2006/relationships/hyperlink" Target="https://loterianacional.gob.do/transparencia/compras-y-contrataciones/micro-pequena-y-medianas-empresas/periodo?m=11&amp;a=2023" TargetMode="External"/><Relationship Id="rId205" Type="http://schemas.openxmlformats.org/officeDocument/2006/relationships/hyperlink" Target="https://loterianacional.gob.do/transparencia/finanzas/ingresos-y-egresos/periodo?p=2023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81" Type="http://schemas.openxmlformats.org/officeDocument/2006/relationships/hyperlink" Target="https://loterianacional.gob.do/transparencia/archivos/beneficiarios-de-asistencia-social/archivo/749602-beneficiarios_de_programas_asistenciales__30-11-2023_Programas_Asistenciales_Noviembre_2023.pdf" TargetMode="External"/><Relationship Id="rId216" Type="http://schemas.openxmlformats.org/officeDocument/2006/relationships/hyperlink" Target="https://loterianacional.gob.do/transparencia/consulta-publica/procesos-de-consultas-abiertas/periodo?m=11&amp;a=2023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s://loterianacional.gob.do/transparencia/declaraciones-juradas-de-patrimonios" TargetMode="External"/><Relationship Id="rId192" Type="http://schemas.openxmlformats.org/officeDocument/2006/relationships/hyperlink" Target="https://loterianacional.gob.do/transparencia/compras-y-contrataciones/casos-de-excepcion/periodo?m=11&amp;a=2023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finanzas/informes-de-auditorias/periodo?p=2023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lan-estrategico-institucional/memorias-institucionales/periodo?p=2022" TargetMode="External"/><Relationship Id="rId183" Type="http://schemas.openxmlformats.org/officeDocument/2006/relationships/hyperlink" Target="https://loterianacional.gob.do/transparencia/compras-y-contrataciones/plan-anual-de-compras-y-contrataciones/periodo?p=2023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3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ublicaciones-oficiales/periodo?p=2023" TargetMode="External"/><Relationship Id="rId184" Type="http://schemas.openxmlformats.org/officeDocument/2006/relationships/hyperlink" Target="https://loterianacional.gob.do/transparencia/compras-y-contrataciones/licitacion-publica-nacional-e-internacional/periodo?p=2023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jubilaciones-pensiones-y-retiros/periodo?p=2023" TargetMode="External"/><Relationship Id="rId195" Type="http://schemas.openxmlformats.org/officeDocument/2006/relationships/hyperlink" Target="https://loterianacional.gob.do/transparencia/compras-y-contrataciones/relacion-de-estado-de-cuentas-de-suplidores/periodo?p=2023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11&amp;a=2023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3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3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ejecucion-del-presupuesto/periodo?p=2023" TargetMode="External"/><Relationship Id="rId196" Type="http://schemas.openxmlformats.org/officeDocument/2006/relationships/hyperlink" Target="https://loterianacional.gob.do/transparencia/compras-y-contrataciones/otros-casos-de-excepcion/periodo?m=11&amp;a=2023" TargetMode="External"/><Relationship Id="rId200" Type="http://schemas.openxmlformats.org/officeDocument/2006/relationships/hyperlink" Target="https://loterianacional.gob.do/transparencia/finanzas/estado-financieros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3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3" TargetMode="External"/><Relationship Id="rId176" Type="http://schemas.openxmlformats.org/officeDocument/2006/relationships/hyperlink" Target="https://loterianacional.gob.do/transparencia/presupuesto/informes-fisicos-financieros-tri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3" TargetMode="External"/><Relationship Id="rId201" Type="http://schemas.openxmlformats.org/officeDocument/2006/relationships/hyperlink" Target="https://loterianacional.gob.do/transparencia/finanzas/estado-financieros-finanzas-informes-financieros-balance-general/periodo?p=2023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11&amp;a=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semestr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2" Type="http://schemas.openxmlformats.org/officeDocument/2006/relationships/hyperlink" Target="https://loterianacional.gob.do/transparencia/finanzas/informe-mensual-de-cuentas-por-pagar/periodo?p=2023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compras-menores/periodo?m=11&amp;a=2023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3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10807</Words>
  <Characters>61605</Characters>
  <Application>Microsoft Office Word</Application>
  <DocSecurity>0</DocSecurity>
  <Lines>513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Marte</dc:creator>
  <cp:lastModifiedBy>LIBRE ACCESO A LA INFORMACION</cp:lastModifiedBy>
  <cp:revision>3</cp:revision>
  <cp:lastPrinted>2022-02-22T19:07:00Z</cp:lastPrinted>
  <dcterms:created xsi:type="dcterms:W3CDTF">2023-12-20T16:10:00Z</dcterms:created>
  <dcterms:modified xsi:type="dcterms:W3CDTF">2023-12-20T16:37:00Z</dcterms:modified>
</cp:coreProperties>
</file>